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84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TRƯỜNG CAO ĐẲNG LÝ TỰ TRỌNG TP.HCM            CỘNG HÒA XÃ HỘI CHỦ NGHĨA VIỆT NAM </w:t>
      </w:r>
    </w:p>
    <w:p w:rsidR="00CB2C6E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         KHOA: KHOA HỌC CƠ BẢN                                                   Độc lập – Tự do – Hạnh phúc</w:t>
      </w:r>
    </w:p>
    <w:p w:rsidR="00CB2C6E" w:rsidRPr="00CB2C6E" w:rsidRDefault="00CB2C6E" w:rsidP="00CB2C6E">
      <w:pPr>
        <w:tabs>
          <w:tab w:val="left" w:pos="11717"/>
        </w:tabs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>
        <w:rPr>
          <w:rFonts w:ascii="Times New Roman" w:hAnsi="Times New Roman"/>
          <w:b/>
          <w:sz w:val="26"/>
          <w:lang w:eastAsia="en-US"/>
        </w:rPr>
        <w:t xml:space="preserve">                      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                                                                     </w:t>
      </w:r>
      <w:r>
        <w:rPr>
          <w:rFonts w:ascii="Times New Roman" w:hAnsi="Times New Roman"/>
          <w:b/>
          <w:sz w:val="26"/>
          <w:lang w:eastAsia="en-US"/>
        </w:rPr>
        <w:t xml:space="preserve">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************** </w:t>
      </w:r>
      <w:r w:rsidRPr="00CB2C6E">
        <w:rPr>
          <w:rFonts w:ascii="Times New Roman" w:hAnsi="Times New Roman"/>
          <w:b/>
          <w:sz w:val="26"/>
          <w:lang w:eastAsia="en-US"/>
        </w:rPr>
        <w:tab/>
      </w:r>
    </w:p>
    <w:p w:rsidR="00EF7296" w:rsidRPr="00CB2C6E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sz w:val="34"/>
          <w:lang w:eastAsia="en-US"/>
        </w:rPr>
      </w:pPr>
      <w:r w:rsidRPr="00CB2C6E">
        <w:rPr>
          <w:rFonts w:ascii="Times New Roman" w:hAnsi="Times New Roman"/>
          <w:b/>
          <w:sz w:val="34"/>
          <w:lang w:eastAsia="en-US"/>
        </w:rPr>
        <w:t>BIÊN BẢN BÀN GIAO MINH CHỨNG</w:t>
      </w:r>
    </w:p>
    <w:p w:rsidR="00EF7296" w:rsidRDefault="006708D1" w:rsidP="00534472">
      <w:pPr>
        <w:spacing w:before="24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Họ và Tên: </w:t>
      </w:r>
      <w:r w:rsidR="00CB2C6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8277C1">
        <w:rPr>
          <w:rFonts w:ascii="Times New Roman" w:hAnsi="Times New Roman"/>
          <w:b/>
          <w:color w:val="000000"/>
          <w:sz w:val="26"/>
          <w:szCs w:val="26"/>
        </w:rPr>
        <w:t>Nguyễn Phương Hà</w:t>
      </w:r>
      <w:r w:rsidR="008277C1"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Tổ </w:t>
      </w:r>
      <w:r w:rsidR="008277C1">
        <w:rPr>
          <w:rFonts w:ascii="Times New Roman" w:hAnsi="Times New Roman"/>
          <w:b/>
          <w:color w:val="000000"/>
          <w:sz w:val="26"/>
          <w:szCs w:val="26"/>
        </w:rPr>
        <w:t xml:space="preserve">Lý Hóa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– Khoa KHCB</w:t>
      </w:r>
    </w:p>
    <w:p w:rsidR="00CB2C6E" w:rsidRDefault="00CB2C6E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536"/>
        <w:gridCol w:w="1417"/>
        <w:gridCol w:w="1418"/>
        <w:gridCol w:w="1843"/>
        <w:gridCol w:w="1559"/>
        <w:gridCol w:w="1724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</w:t>
            </w:r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 nộp</w:t>
            </w:r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EF7296" w:rsidRPr="00EF7296" w:rsidTr="00754657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1417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141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1843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1559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1724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54657" w:rsidRPr="00EF7296" w:rsidTr="00754657">
        <w:trPr>
          <w:trHeight w:val="1040"/>
        </w:trPr>
        <w:tc>
          <w:tcPr>
            <w:tcW w:w="3256" w:type="dxa"/>
          </w:tcPr>
          <w:p w:rsidR="00754657" w:rsidRPr="00EF7296" w:rsidRDefault="00754657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536" w:type="dxa"/>
          </w:tcPr>
          <w:p w:rsidR="00754657" w:rsidRDefault="00754657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754657" w:rsidRPr="00EF7296" w:rsidRDefault="00754657" w:rsidP="007546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</w:t>
            </w:r>
            <w:r>
              <w:rPr>
                <w:rFonts w:ascii="Times New Roman" w:hAnsi="Times New Roman"/>
              </w:rPr>
              <w:t xml:space="preserve">c 4 </w:t>
            </w:r>
          </w:p>
        </w:tc>
        <w:tc>
          <w:tcPr>
            <w:tcW w:w="1417" w:type="dxa"/>
          </w:tcPr>
          <w:p w:rsidR="00754657" w:rsidRDefault="00754657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754657" w:rsidRPr="00EF7296" w:rsidRDefault="00754657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</w:tc>
        <w:tc>
          <w:tcPr>
            <w:tcW w:w="1418" w:type="dxa"/>
          </w:tcPr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</w:t>
            </w:r>
            <w:r>
              <w:rPr>
                <w:rFonts w:ascii="Times New Roman" w:hAnsi="Times New Roman"/>
              </w:rPr>
              <w:t>1</w:t>
            </w:r>
          </w:p>
          <w:p w:rsidR="00754657" w:rsidRPr="00EF7296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</w:t>
            </w:r>
            <w:r>
              <w:rPr>
                <w:rFonts w:ascii="Times New Roman" w:hAnsi="Times New Roman"/>
              </w:rPr>
              <w:t>c 2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3" w:type="dxa"/>
          </w:tcPr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754657" w:rsidRPr="00EF7296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</w:tc>
        <w:tc>
          <w:tcPr>
            <w:tcW w:w="1559" w:type="dxa"/>
          </w:tcPr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754657" w:rsidRDefault="00754657" w:rsidP="007546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</w:t>
            </w:r>
            <w:r>
              <w:rPr>
                <w:rFonts w:ascii="Times New Roman" w:hAnsi="Times New Roman"/>
              </w:rPr>
              <w:t>c 4</w:t>
            </w:r>
          </w:p>
          <w:p w:rsidR="002420B5" w:rsidRPr="00EF7296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24" w:type="dxa"/>
          </w:tcPr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2420B5" w:rsidRPr="00EF7296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</w:tc>
        <w:tc>
          <w:tcPr>
            <w:tcW w:w="2415" w:type="dxa"/>
          </w:tcPr>
          <w:p w:rsidR="00754657" w:rsidRPr="00EF7296" w:rsidRDefault="00754657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54657" w:rsidRPr="00EF7296" w:rsidTr="00754657">
        <w:trPr>
          <w:trHeight w:val="982"/>
        </w:trPr>
        <w:tc>
          <w:tcPr>
            <w:tcW w:w="3256" w:type="dxa"/>
          </w:tcPr>
          <w:p w:rsidR="00754657" w:rsidRPr="00EF7296" w:rsidRDefault="00754657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754657" w:rsidRPr="00EF7296" w:rsidRDefault="00754657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754657" w:rsidRPr="00EF7296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  <w:r w:rsidR="0075465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7" w:type="dxa"/>
          </w:tcPr>
          <w:p w:rsidR="00754657" w:rsidRDefault="002420B5" w:rsidP="00CB2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r w:rsidR="00754657">
              <w:rPr>
                <w:rFonts w:ascii="Times New Roman" w:hAnsi="Times New Roman"/>
              </w:rPr>
              <w:t>cuốn</w:t>
            </w:r>
          </w:p>
          <w:p w:rsidR="002420B5" w:rsidRPr="00EF7296" w:rsidRDefault="002420B5" w:rsidP="00CB2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1418" w:type="dxa"/>
          </w:tcPr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1</w:t>
            </w:r>
          </w:p>
          <w:p w:rsidR="00754657" w:rsidRPr="00EF7296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2 </w:t>
            </w:r>
            <w:r w:rsidR="0075465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3" w:type="dxa"/>
          </w:tcPr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754657" w:rsidRPr="00EF7296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1559" w:type="dxa"/>
          </w:tcPr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1 </w:t>
            </w:r>
          </w:p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</w:p>
          <w:p w:rsidR="00754657" w:rsidRPr="00EF7296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2</w:t>
            </w:r>
            <w:r w:rsidR="0075465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24" w:type="dxa"/>
          </w:tcPr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754657" w:rsidRPr="00EF7296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2415" w:type="dxa"/>
          </w:tcPr>
          <w:p w:rsidR="00754657" w:rsidRPr="00EF7296" w:rsidRDefault="00754657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54657" w:rsidRPr="00EF7296" w:rsidTr="00754657">
        <w:trPr>
          <w:trHeight w:val="982"/>
        </w:trPr>
        <w:tc>
          <w:tcPr>
            <w:tcW w:w="3256" w:type="dxa"/>
          </w:tcPr>
          <w:p w:rsidR="00754657" w:rsidRPr="00EF7296" w:rsidRDefault="00754657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754657" w:rsidRPr="00EF7296" w:rsidRDefault="00754657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754657" w:rsidRPr="00EF7296" w:rsidRDefault="002420B5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754657" w:rsidRPr="00EF7296" w:rsidRDefault="00754657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754657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843" w:type="dxa"/>
          </w:tcPr>
          <w:p w:rsidR="00754657" w:rsidRPr="00EF7296" w:rsidRDefault="00754657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754657" w:rsidRDefault="00B11929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  <w:p w:rsidR="00B11929" w:rsidRDefault="00B11929" w:rsidP="00B11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</w:p>
          <w:p w:rsidR="00B11929" w:rsidRPr="00EF7296" w:rsidRDefault="00B11929" w:rsidP="00B11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2</w:t>
            </w:r>
          </w:p>
        </w:tc>
        <w:tc>
          <w:tcPr>
            <w:tcW w:w="1724" w:type="dxa"/>
          </w:tcPr>
          <w:p w:rsidR="00754657" w:rsidRDefault="00754657" w:rsidP="00EF7296">
            <w:pPr>
              <w:jc w:val="center"/>
              <w:rPr>
                <w:rFonts w:ascii="Times New Roman" w:hAnsi="Times New Roman"/>
              </w:rPr>
            </w:pPr>
          </w:p>
          <w:p w:rsidR="00B11929" w:rsidRDefault="00B11929" w:rsidP="00B11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11929" w:rsidRPr="00EF7296" w:rsidRDefault="00B11929" w:rsidP="00B11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2415" w:type="dxa"/>
          </w:tcPr>
          <w:p w:rsidR="00754657" w:rsidRPr="00EF7296" w:rsidRDefault="00754657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B11929" w:rsidRPr="00EF7296" w:rsidTr="00754657">
        <w:trPr>
          <w:trHeight w:val="983"/>
        </w:trPr>
        <w:tc>
          <w:tcPr>
            <w:tcW w:w="3256" w:type="dxa"/>
          </w:tcPr>
          <w:p w:rsidR="00B11929" w:rsidRPr="00EF7296" w:rsidRDefault="00B11929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bookmarkStart w:id="0" w:name="_GoBack" w:colFirst="4" w:colLast="4"/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B11929" w:rsidRPr="00EF7296" w:rsidRDefault="00B11929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B11929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B11929" w:rsidRPr="00EF7296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4 </w:t>
            </w:r>
          </w:p>
        </w:tc>
        <w:tc>
          <w:tcPr>
            <w:tcW w:w="1417" w:type="dxa"/>
          </w:tcPr>
          <w:p w:rsidR="00B11929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11929" w:rsidRPr="00EF7296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1418" w:type="dxa"/>
          </w:tcPr>
          <w:p w:rsidR="00B11929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1</w:t>
            </w:r>
          </w:p>
          <w:p w:rsidR="00B11929" w:rsidRPr="00EF7296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2  </w:t>
            </w:r>
          </w:p>
        </w:tc>
        <w:tc>
          <w:tcPr>
            <w:tcW w:w="1843" w:type="dxa"/>
          </w:tcPr>
          <w:p w:rsidR="00B11929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11929" w:rsidRPr="00EF7296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1559" w:type="dxa"/>
          </w:tcPr>
          <w:p w:rsidR="00B11929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B11929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1 </w:t>
            </w:r>
          </w:p>
          <w:p w:rsidR="00B11929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</w:p>
          <w:p w:rsidR="00B11929" w:rsidRPr="00EF7296" w:rsidRDefault="00B11929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2 </w:t>
            </w:r>
          </w:p>
        </w:tc>
        <w:tc>
          <w:tcPr>
            <w:tcW w:w="1724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cuốn</w:t>
            </w:r>
          </w:p>
        </w:tc>
        <w:tc>
          <w:tcPr>
            <w:tcW w:w="2415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bookmarkEnd w:id="0"/>
      <w:tr w:rsidR="00B11929" w:rsidRPr="00EF7296" w:rsidTr="00754657">
        <w:trPr>
          <w:trHeight w:val="842"/>
        </w:trPr>
        <w:tc>
          <w:tcPr>
            <w:tcW w:w="3256" w:type="dxa"/>
          </w:tcPr>
          <w:p w:rsidR="00B11929" w:rsidRPr="00EF7296" w:rsidRDefault="00B11929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536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24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B11929" w:rsidRPr="00EF7296" w:rsidTr="00754657">
        <w:trPr>
          <w:trHeight w:val="1034"/>
        </w:trPr>
        <w:tc>
          <w:tcPr>
            <w:tcW w:w="3256" w:type="dxa"/>
          </w:tcPr>
          <w:p w:rsidR="00B11929" w:rsidRPr="00EF7296" w:rsidRDefault="00B11929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6. Chương trình chi tiết môn học.</w:t>
            </w:r>
          </w:p>
        </w:tc>
        <w:tc>
          <w:tcPr>
            <w:tcW w:w="1536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843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24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11929" w:rsidRPr="00EF7296" w:rsidRDefault="00B11929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B11929" w:rsidRPr="00EF7296" w:rsidTr="00754657">
        <w:trPr>
          <w:trHeight w:val="842"/>
        </w:trPr>
        <w:tc>
          <w:tcPr>
            <w:tcW w:w="3256" w:type="dxa"/>
          </w:tcPr>
          <w:p w:rsidR="00B11929" w:rsidRPr="00F9549F" w:rsidRDefault="00B11929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536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24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11929" w:rsidRPr="00EF7296" w:rsidTr="00754657">
        <w:tc>
          <w:tcPr>
            <w:tcW w:w="3256" w:type="dxa"/>
          </w:tcPr>
          <w:p w:rsidR="00B11929" w:rsidRPr="00EF7296" w:rsidRDefault="00B11929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r w:rsidRPr="00EF7296">
              <w:rPr>
                <w:rFonts w:ascii="Times New Roman" w:hAnsi="Times New Roman"/>
                <w:sz w:val="26"/>
                <w:szCs w:val="26"/>
              </w:rPr>
              <w:t>Tổ GDTC-QPAN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B11929" w:rsidRPr="00EF7296" w:rsidRDefault="00B11929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24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11929" w:rsidRPr="00EF7296" w:rsidTr="00754657">
        <w:trPr>
          <w:trHeight w:val="979"/>
        </w:trPr>
        <w:tc>
          <w:tcPr>
            <w:tcW w:w="3256" w:type="dxa"/>
          </w:tcPr>
          <w:p w:rsidR="00B11929" w:rsidRDefault="00B11929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9. Kế hoạch dự giờ</w:t>
            </w:r>
          </w:p>
        </w:tc>
        <w:tc>
          <w:tcPr>
            <w:tcW w:w="1536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843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24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11929" w:rsidRPr="00EF7296" w:rsidTr="00754657">
        <w:trPr>
          <w:trHeight w:val="818"/>
        </w:trPr>
        <w:tc>
          <w:tcPr>
            <w:tcW w:w="3256" w:type="dxa"/>
          </w:tcPr>
          <w:p w:rsidR="00B11929" w:rsidRPr="00EF7296" w:rsidRDefault="00B11929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B11929" w:rsidRPr="00EF7296" w:rsidRDefault="00B11929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843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24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11929" w:rsidRPr="00EF7296" w:rsidTr="00754657">
        <w:trPr>
          <w:trHeight w:val="844"/>
        </w:trPr>
        <w:tc>
          <w:tcPr>
            <w:tcW w:w="3256" w:type="dxa"/>
          </w:tcPr>
          <w:p w:rsidR="00B11929" w:rsidRPr="00EF7296" w:rsidRDefault="00B11929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536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843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11929" w:rsidRPr="00EF7296" w:rsidRDefault="00B11929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24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11929" w:rsidRPr="00EF7296" w:rsidRDefault="00B11929" w:rsidP="007F547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Tp. HCM, ngày …. tháng …. năm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7B26DD" w:rsidRDefault="007B26DD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sectPr w:rsidR="00CB2C6E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96"/>
    <w:rsid w:val="00013EE8"/>
    <w:rsid w:val="001E0276"/>
    <w:rsid w:val="002420B5"/>
    <w:rsid w:val="00517B84"/>
    <w:rsid w:val="00534472"/>
    <w:rsid w:val="006708D1"/>
    <w:rsid w:val="007459AB"/>
    <w:rsid w:val="00754657"/>
    <w:rsid w:val="007831A7"/>
    <w:rsid w:val="007B26DD"/>
    <w:rsid w:val="007F5471"/>
    <w:rsid w:val="008277C1"/>
    <w:rsid w:val="00AE69A6"/>
    <w:rsid w:val="00B11929"/>
    <w:rsid w:val="00B82DFF"/>
    <w:rsid w:val="00CB2C6E"/>
    <w:rsid w:val="00E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cp:lastPrinted>2009-07-20T18:18:00Z</cp:lastPrinted>
  <dcterms:created xsi:type="dcterms:W3CDTF">2020-08-03T12:44:00Z</dcterms:created>
  <dcterms:modified xsi:type="dcterms:W3CDTF">2020-08-03T12:44:00Z</dcterms:modified>
</cp:coreProperties>
</file>